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59D" w:rsidRPr="00C361BE" w:rsidRDefault="0043459D" w:rsidP="0043459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C361BE"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образовательной деятельности детей </w:t>
      </w:r>
      <w:r w:rsidR="002D2F0D">
        <w:rPr>
          <w:rFonts w:ascii="Times New Roman" w:hAnsi="Times New Roman" w:cs="Times New Roman"/>
          <w:b/>
          <w:sz w:val="24"/>
          <w:szCs w:val="24"/>
        </w:rPr>
        <w:t xml:space="preserve">в младшей группе </w:t>
      </w:r>
      <w:r w:rsidRPr="00C361BE">
        <w:rPr>
          <w:rFonts w:ascii="Times New Roman" w:hAnsi="Times New Roman" w:cs="Times New Roman"/>
          <w:b/>
          <w:sz w:val="24"/>
          <w:szCs w:val="24"/>
        </w:rPr>
        <w:t>по теме: «</w:t>
      </w:r>
      <w:r w:rsidR="009749AB" w:rsidRPr="00C361BE">
        <w:rPr>
          <w:rFonts w:ascii="Times New Roman" w:hAnsi="Times New Roman" w:cs="Times New Roman"/>
          <w:b/>
          <w:sz w:val="24"/>
          <w:szCs w:val="24"/>
        </w:rPr>
        <w:t>В гости к солнышку</w:t>
      </w:r>
      <w:r w:rsidRPr="00C361BE">
        <w:rPr>
          <w:rFonts w:ascii="Times New Roman" w:hAnsi="Times New Roman" w:cs="Times New Roman"/>
          <w:b/>
          <w:sz w:val="24"/>
          <w:szCs w:val="24"/>
          <w:lang w:bidi="ru-RU"/>
        </w:rPr>
        <w:t>»</w:t>
      </w:r>
    </w:p>
    <w:p w:rsidR="0043459D" w:rsidRPr="00C361BE" w:rsidRDefault="0043459D" w:rsidP="004345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1BE">
        <w:rPr>
          <w:rFonts w:ascii="Times New Roman" w:hAnsi="Times New Roman" w:cs="Times New Roman"/>
          <w:b/>
          <w:sz w:val="24"/>
          <w:szCs w:val="24"/>
          <w:u w:val="single"/>
        </w:rPr>
        <w:t>Автор конспекта образовательной деятельности</w:t>
      </w:r>
      <w:r w:rsidRPr="00C361BE">
        <w:rPr>
          <w:rFonts w:ascii="Times New Roman" w:hAnsi="Times New Roman" w:cs="Times New Roman"/>
          <w:b/>
          <w:sz w:val="24"/>
          <w:szCs w:val="24"/>
        </w:rPr>
        <w:t xml:space="preserve"> (далее – ОД): Горбачёва Н.Л., воспитатель д/с «Берёзка»</w:t>
      </w:r>
    </w:p>
    <w:p w:rsidR="0043459D" w:rsidRPr="00C361BE" w:rsidRDefault="0043459D" w:rsidP="004345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61BE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Приоритетная образовательная область: </w:t>
      </w:r>
      <w:r w:rsidRPr="00C361BE">
        <w:rPr>
          <w:rFonts w:ascii="Times New Roman" w:hAnsi="Times New Roman" w:cs="Times New Roman"/>
          <w:b/>
          <w:sz w:val="24"/>
          <w:szCs w:val="24"/>
        </w:rPr>
        <w:t xml:space="preserve">познавательное развитие </w:t>
      </w:r>
      <w:r w:rsidR="002D2F0D">
        <w:rPr>
          <w:rFonts w:ascii="Times New Roman" w:hAnsi="Times New Roman" w:cs="Times New Roman"/>
          <w:b/>
          <w:sz w:val="24"/>
          <w:szCs w:val="24"/>
        </w:rPr>
        <w:t>(Р</w:t>
      </w:r>
      <w:r w:rsidR="00C361BE">
        <w:rPr>
          <w:rFonts w:ascii="Times New Roman" w:hAnsi="Times New Roman" w:cs="Times New Roman"/>
          <w:b/>
          <w:sz w:val="24"/>
          <w:szCs w:val="24"/>
        </w:rPr>
        <w:t>ЭМП)</w:t>
      </w:r>
    </w:p>
    <w:p w:rsidR="0043459D" w:rsidRPr="00C361BE" w:rsidRDefault="0043459D" w:rsidP="004345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61BE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Предметно-пространственная развивающая среде темы ОД: </w:t>
      </w:r>
      <w:r w:rsidRPr="00C361BE">
        <w:rPr>
          <w:rFonts w:ascii="Times New Roman" w:hAnsi="Times New Roman" w:cs="Times New Roman"/>
          <w:b/>
          <w:sz w:val="24"/>
          <w:szCs w:val="24"/>
        </w:rPr>
        <w:t>групповая комната</w:t>
      </w:r>
      <w:r w:rsidR="008B384C" w:rsidRPr="00C361BE">
        <w:rPr>
          <w:rFonts w:ascii="Times New Roman" w:hAnsi="Times New Roman" w:cs="Times New Roman"/>
          <w:b/>
          <w:sz w:val="24"/>
          <w:szCs w:val="24"/>
        </w:rPr>
        <w:t>,</w:t>
      </w:r>
      <w:r w:rsidR="002D2F0D">
        <w:rPr>
          <w:rFonts w:ascii="Times New Roman" w:hAnsi="Times New Roman" w:cs="Times New Roman"/>
          <w:b/>
          <w:sz w:val="24"/>
          <w:szCs w:val="24"/>
        </w:rPr>
        <w:t xml:space="preserve"> аудиозапись «стук в дверь», </w:t>
      </w:r>
      <w:r w:rsidR="002D2F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конверт</w:t>
      </w:r>
      <w:r w:rsidR="008B384C" w:rsidRPr="00C361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="002D2F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письмо, </w:t>
      </w:r>
      <w:proofErr w:type="gramStart"/>
      <w:r w:rsidR="00A67F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билетики(</w:t>
      </w:r>
      <w:proofErr w:type="gramEnd"/>
      <w:r w:rsidR="00A67F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 геометрическими фигурами), </w:t>
      </w:r>
      <w:r w:rsidR="002D2F0D">
        <w:rPr>
          <w:rFonts w:ascii="Times New Roman" w:hAnsi="Times New Roman" w:cs="Times New Roman"/>
          <w:b/>
          <w:sz w:val="24"/>
          <w:szCs w:val="24"/>
        </w:rPr>
        <w:t>мольберт,</w:t>
      </w:r>
      <w:r w:rsidR="00514EDF">
        <w:rPr>
          <w:rFonts w:ascii="Times New Roman" w:hAnsi="Times New Roman" w:cs="Times New Roman"/>
          <w:b/>
          <w:sz w:val="24"/>
          <w:szCs w:val="24"/>
        </w:rPr>
        <w:t xml:space="preserve"> картинка поезда с вагончиками </w:t>
      </w:r>
      <w:r w:rsidR="002D2F0D">
        <w:rPr>
          <w:rFonts w:ascii="Times New Roman" w:hAnsi="Times New Roman" w:cs="Times New Roman"/>
          <w:b/>
          <w:sz w:val="24"/>
          <w:szCs w:val="24"/>
        </w:rPr>
        <w:t xml:space="preserve">без колес,  </w:t>
      </w:r>
      <w:r w:rsidR="002D2F0D" w:rsidRPr="002D2F0D">
        <w:rPr>
          <w:rFonts w:ascii="Times New Roman" w:hAnsi="Times New Roman" w:cs="Times New Roman"/>
          <w:b/>
          <w:sz w:val="24"/>
          <w:szCs w:val="24"/>
        </w:rPr>
        <w:t xml:space="preserve">картинки с высокими деревьями и одним низким, на (столе) </w:t>
      </w:r>
      <w:r w:rsidR="00B731AE">
        <w:rPr>
          <w:rFonts w:ascii="Times New Roman" w:hAnsi="Times New Roman" w:cs="Times New Roman"/>
          <w:b/>
          <w:sz w:val="24"/>
          <w:szCs w:val="24"/>
        </w:rPr>
        <w:t>прилавке в магазине лежат шишки</w:t>
      </w:r>
      <w:r w:rsidR="002D2F0D" w:rsidRPr="002D2F0D">
        <w:rPr>
          <w:rFonts w:ascii="Times New Roman" w:hAnsi="Times New Roman" w:cs="Times New Roman"/>
          <w:b/>
          <w:sz w:val="24"/>
          <w:szCs w:val="24"/>
        </w:rPr>
        <w:t xml:space="preserve"> и машинка, коробочка, ленточки(короткая и длинная), фонограмма движения поезда</w:t>
      </w:r>
      <w:r w:rsidR="00B731A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731AE" w:rsidRPr="002D2F0D">
        <w:rPr>
          <w:rFonts w:ascii="Times New Roman" w:hAnsi="Times New Roman" w:cs="Times New Roman"/>
          <w:b/>
          <w:sz w:val="24"/>
          <w:szCs w:val="24"/>
        </w:rPr>
        <w:t>фонограмма</w:t>
      </w:r>
      <w:r w:rsidR="00B731AE" w:rsidRPr="002D2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31AE">
        <w:rPr>
          <w:rFonts w:ascii="Times New Roman" w:hAnsi="Times New Roman" w:cs="Times New Roman"/>
          <w:b/>
          <w:sz w:val="24"/>
          <w:szCs w:val="24"/>
        </w:rPr>
        <w:t xml:space="preserve">шум ветра, 2 дороги разной длины, тарелочки, </w:t>
      </w:r>
      <w:r w:rsidR="00B731AE">
        <w:rPr>
          <w:rFonts w:ascii="Times New Roman" w:hAnsi="Times New Roman" w:cs="Times New Roman"/>
          <w:b/>
          <w:sz w:val="24"/>
          <w:szCs w:val="24"/>
        </w:rPr>
        <w:t>м</w:t>
      </w:r>
      <w:r w:rsidR="00B731AE" w:rsidRPr="002D2F0D">
        <w:rPr>
          <w:rFonts w:ascii="Times New Roman" w:hAnsi="Times New Roman" w:cs="Times New Roman"/>
          <w:b/>
          <w:sz w:val="24"/>
          <w:szCs w:val="24"/>
        </w:rPr>
        <w:t>орковки по количеству детей</w:t>
      </w:r>
      <w:r w:rsidR="00B731A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5"/>
        <w:gridCol w:w="3797"/>
        <w:gridCol w:w="2155"/>
        <w:gridCol w:w="2097"/>
        <w:gridCol w:w="2268"/>
        <w:gridCol w:w="2268"/>
      </w:tblGrid>
      <w:tr w:rsidR="0043459D" w:rsidRPr="00C361BE" w:rsidTr="0043459D">
        <w:trPr>
          <w:trHeight w:val="9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D" w:rsidRPr="00C361BE" w:rsidRDefault="0043459D" w:rsidP="0043459D">
            <w:pPr>
              <w:spacing w:after="0"/>
              <w:ind w:left="-113" w:right="-2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43459D" w:rsidRPr="00C361BE" w:rsidRDefault="004345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43459D" w:rsidRPr="00C361BE" w:rsidRDefault="004345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9D" w:rsidRPr="00C361BE" w:rsidRDefault="004345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Содержание ОД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D" w:rsidRPr="00C361BE" w:rsidRDefault="0043459D" w:rsidP="0043459D">
            <w:pPr>
              <w:spacing w:after="0"/>
              <w:ind w:left="-221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43459D" w:rsidRPr="00C361BE" w:rsidRDefault="004345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D" w:rsidRPr="00C361BE" w:rsidRDefault="004345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43459D" w:rsidRPr="00C361BE" w:rsidRDefault="004345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D" w:rsidRPr="00C361BE" w:rsidRDefault="004345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  <w:p w:rsidR="0043459D" w:rsidRPr="00C361BE" w:rsidRDefault="004345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9D" w:rsidRPr="00C361BE" w:rsidRDefault="004345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43459D" w:rsidRPr="00C361BE" w:rsidTr="00C361BE">
        <w:trPr>
          <w:trHeight w:val="112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9D" w:rsidRPr="00C361BE" w:rsidRDefault="004345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интереса и познавательную мотивацию</w:t>
            </w:r>
          </w:p>
          <w:p w:rsidR="0043459D" w:rsidRPr="00C361BE" w:rsidRDefault="004345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общения и взаимодействия ребёнка со взрослыми и сверстниками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0D" w:rsidRPr="002D2F0D" w:rsidRDefault="008B384C" w:rsidP="002D2F0D">
            <w:pPr>
              <w:pStyle w:val="a3"/>
              <w:spacing w:before="0" w:beforeAutospacing="0" w:after="0" w:afterAutospacing="0" w:line="252" w:lineRule="auto"/>
              <w:rPr>
                <w:b/>
                <w:bCs/>
                <w:color w:val="181818"/>
                <w:lang w:eastAsia="en-US"/>
              </w:rPr>
            </w:pPr>
            <w:r w:rsidRPr="00C361BE">
              <w:rPr>
                <w:b/>
                <w:bCs/>
                <w:color w:val="181818"/>
                <w:lang w:eastAsia="en-US"/>
              </w:rPr>
              <w:t>Воспитатель: -</w:t>
            </w:r>
            <w:r w:rsidR="002D2F0D">
              <w:t xml:space="preserve"> </w:t>
            </w:r>
            <w:r w:rsidR="002D2F0D" w:rsidRPr="002D2F0D">
              <w:rPr>
                <w:b/>
                <w:bCs/>
                <w:color w:val="181818"/>
                <w:lang w:eastAsia="en-US"/>
              </w:rPr>
              <w:t>Ребята, к нам сегодня пришли гости, давайте поздороваемся. Поздо</w:t>
            </w:r>
            <w:r w:rsidR="002D2F0D">
              <w:rPr>
                <w:b/>
                <w:bCs/>
                <w:color w:val="181818"/>
                <w:lang w:eastAsia="en-US"/>
              </w:rPr>
              <w:t xml:space="preserve">ровайтесь скажите: -Здравствуйте!        </w:t>
            </w:r>
            <w:r w:rsidR="002D2F0D" w:rsidRPr="002D2F0D">
              <w:rPr>
                <w:bCs/>
                <w:i/>
                <w:color w:val="181818"/>
                <w:u w:val="single"/>
                <w:lang w:eastAsia="en-US"/>
              </w:rPr>
              <w:t xml:space="preserve">Звук «Стук в </w:t>
            </w:r>
            <w:proofErr w:type="gramStart"/>
            <w:r w:rsidR="002D2F0D" w:rsidRPr="002D2F0D">
              <w:rPr>
                <w:bCs/>
                <w:i/>
                <w:color w:val="181818"/>
                <w:u w:val="single"/>
                <w:lang w:eastAsia="en-US"/>
              </w:rPr>
              <w:t>дверь»</w:t>
            </w:r>
            <w:r w:rsidR="002D2F0D">
              <w:rPr>
                <w:b/>
                <w:bCs/>
                <w:color w:val="181818"/>
                <w:lang w:eastAsia="en-US"/>
              </w:rPr>
              <w:t xml:space="preserve">   </w:t>
            </w:r>
            <w:proofErr w:type="gramEnd"/>
            <w:r w:rsidR="002D2F0D">
              <w:rPr>
                <w:b/>
                <w:bCs/>
                <w:color w:val="181818"/>
                <w:lang w:eastAsia="en-US"/>
              </w:rPr>
              <w:t xml:space="preserve">                    В: -</w:t>
            </w:r>
            <w:r w:rsidR="002D2F0D" w:rsidRPr="002D2F0D">
              <w:rPr>
                <w:b/>
                <w:bCs/>
                <w:color w:val="181818"/>
                <w:lang w:eastAsia="en-US"/>
              </w:rPr>
              <w:t xml:space="preserve">Ребята, я пойду посмотрю, кто это там пришел. Приходил почтальон, принес нам </w:t>
            </w:r>
            <w:r w:rsidR="002D2F0D">
              <w:rPr>
                <w:b/>
                <w:bCs/>
                <w:color w:val="181818"/>
                <w:lang w:eastAsia="en-US"/>
              </w:rPr>
              <w:t xml:space="preserve">с вами конверт. </w:t>
            </w:r>
            <w:r w:rsidR="002D2F0D" w:rsidRPr="002D2F0D">
              <w:rPr>
                <w:b/>
                <w:bCs/>
                <w:color w:val="181818"/>
                <w:lang w:eastAsia="en-US"/>
              </w:rPr>
              <w:t xml:space="preserve"> </w:t>
            </w:r>
            <w:proofErr w:type="gramStart"/>
            <w:r w:rsidR="002D2F0D" w:rsidRPr="002D2F0D">
              <w:rPr>
                <w:b/>
                <w:bCs/>
                <w:color w:val="181818"/>
                <w:lang w:eastAsia="en-US"/>
              </w:rPr>
              <w:t>Посмотрим</w:t>
            </w:r>
            <w:proofErr w:type="gramEnd"/>
            <w:r w:rsidR="002D2F0D" w:rsidRPr="002D2F0D">
              <w:rPr>
                <w:b/>
                <w:bCs/>
                <w:color w:val="181818"/>
                <w:lang w:eastAsia="en-US"/>
              </w:rPr>
              <w:t xml:space="preserve"> что внутри? </w:t>
            </w:r>
            <w:r w:rsidR="002D2F0D" w:rsidRPr="002D2F0D">
              <w:rPr>
                <w:bCs/>
                <w:color w:val="181818"/>
                <w:lang w:eastAsia="en-US"/>
              </w:rPr>
              <w:t>Ответы детей.</w:t>
            </w:r>
            <w:r w:rsidR="002D2F0D" w:rsidRPr="002D2F0D">
              <w:rPr>
                <w:b/>
                <w:bCs/>
                <w:color w:val="181818"/>
                <w:lang w:eastAsia="en-US"/>
              </w:rPr>
              <w:t xml:space="preserve"> На какую фигуру похож наш конверт? </w:t>
            </w:r>
            <w:r w:rsidR="002D2F0D" w:rsidRPr="002D2F0D">
              <w:rPr>
                <w:bCs/>
                <w:color w:val="181818"/>
                <w:lang w:eastAsia="en-US"/>
              </w:rPr>
              <w:t>Ответы детей.</w:t>
            </w:r>
            <w:r w:rsidR="002D2F0D" w:rsidRPr="002D2F0D">
              <w:rPr>
                <w:b/>
                <w:bCs/>
                <w:color w:val="181818"/>
                <w:lang w:eastAsia="en-US"/>
              </w:rPr>
              <w:t xml:space="preserve"> Какого конверт цвета? </w:t>
            </w:r>
            <w:r w:rsidR="002D2F0D" w:rsidRPr="002D2F0D">
              <w:rPr>
                <w:bCs/>
                <w:color w:val="181818"/>
                <w:lang w:eastAsia="en-US"/>
              </w:rPr>
              <w:t>Ответы детей.</w:t>
            </w:r>
            <w:r w:rsidR="002D2F0D">
              <w:rPr>
                <w:b/>
                <w:bCs/>
                <w:color w:val="181818"/>
                <w:lang w:eastAsia="en-US"/>
              </w:rPr>
              <w:t xml:space="preserve"> </w:t>
            </w:r>
            <w:r w:rsidR="002D2F0D" w:rsidRPr="002D2F0D">
              <w:rPr>
                <w:b/>
                <w:bCs/>
                <w:color w:val="181818"/>
                <w:lang w:eastAsia="en-US"/>
              </w:rPr>
              <w:t>Смотрите, ребятам на</w:t>
            </w:r>
            <w:r w:rsidR="002D2F0D">
              <w:rPr>
                <w:b/>
                <w:bCs/>
                <w:color w:val="181818"/>
                <w:lang w:eastAsia="en-US"/>
              </w:rPr>
              <w:t>м</w:t>
            </w:r>
            <w:r w:rsidR="002D2F0D" w:rsidRPr="002D2F0D">
              <w:rPr>
                <w:b/>
                <w:bCs/>
                <w:color w:val="181818"/>
                <w:lang w:eastAsia="en-US"/>
              </w:rPr>
              <w:t xml:space="preserve"> пришло письмо, в котором зайчик приглашает нас к себе на день рождение. И еще лежат билетики. А вот на какой транспорт, нам нужно отгадать загадку. Готовы? </w:t>
            </w:r>
            <w:r w:rsidR="002D2F0D" w:rsidRPr="002D2F0D">
              <w:rPr>
                <w:bCs/>
                <w:color w:val="181818"/>
                <w:lang w:eastAsia="en-US"/>
              </w:rPr>
              <w:t>Ответы детей.</w:t>
            </w:r>
            <w:r w:rsidR="002D2F0D">
              <w:rPr>
                <w:b/>
                <w:bCs/>
                <w:color w:val="181818"/>
                <w:lang w:eastAsia="en-US"/>
              </w:rPr>
              <w:t xml:space="preserve"> </w:t>
            </w:r>
            <w:r w:rsidR="002D2F0D" w:rsidRPr="002D2F0D">
              <w:rPr>
                <w:bCs/>
                <w:i/>
                <w:color w:val="181818"/>
                <w:u w:val="single"/>
                <w:lang w:eastAsia="en-US"/>
              </w:rPr>
              <w:t>Загадка.</w:t>
            </w:r>
            <w:r w:rsidR="002D2F0D">
              <w:rPr>
                <w:b/>
                <w:bCs/>
                <w:color w:val="181818"/>
                <w:lang w:eastAsia="en-US"/>
              </w:rPr>
              <w:t xml:space="preserve">                            </w:t>
            </w:r>
            <w:r w:rsidR="002D2F0D" w:rsidRPr="002D2F0D">
              <w:rPr>
                <w:b/>
                <w:bCs/>
                <w:color w:val="181818"/>
                <w:lang w:eastAsia="en-US"/>
              </w:rPr>
              <w:t xml:space="preserve">Железный </w:t>
            </w:r>
            <w:proofErr w:type="gramStart"/>
            <w:r w:rsidR="002D2F0D" w:rsidRPr="002D2F0D">
              <w:rPr>
                <w:b/>
                <w:bCs/>
                <w:color w:val="181818"/>
                <w:lang w:eastAsia="en-US"/>
              </w:rPr>
              <w:t>Уж</w:t>
            </w:r>
            <w:proofErr w:type="gramEnd"/>
            <w:r w:rsidR="002D2F0D" w:rsidRPr="002D2F0D">
              <w:rPr>
                <w:b/>
                <w:bCs/>
                <w:color w:val="181818"/>
                <w:lang w:eastAsia="en-US"/>
              </w:rPr>
              <w:t xml:space="preserve"> ползёт</w:t>
            </w:r>
            <w:r w:rsidR="002D2F0D">
              <w:rPr>
                <w:b/>
                <w:bCs/>
                <w:color w:val="181818"/>
                <w:lang w:eastAsia="en-US"/>
              </w:rPr>
              <w:t xml:space="preserve"> </w:t>
            </w:r>
            <w:r w:rsidR="002D2F0D" w:rsidRPr="002D2F0D">
              <w:rPr>
                <w:b/>
                <w:bCs/>
                <w:color w:val="181818"/>
                <w:lang w:eastAsia="en-US"/>
              </w:rPr>
              <w:t>Пассажиров вдаль везёт…(Поезд)</w:t>
            </w:r>
            <w:r w:rsidR="002D2F0D">
              <w:rPr>
                <w:b/>
                <w:bCs/>
                <w:color w:val="181818"/>
                <w:lang w:eastAsia="en-US"/>
              </w:rPr>
              <w:t xml:space="preserve"> </w:t>
            </w:r>
            <w:r w:rsidR="002D2F0D" w:rsidRPr="002D2F0D">
              <w:rPr>
                <w:bCs/>
                <w:color w:val="181818"/>
                <w:lang w:eastAsia="en-US"/>
              </w:rPr>
              <w:t>Ответы детей.</w:t>
            </w:r>
            <w:r w:rsidR="002D2F0D" w:rsidRPr="002D2F0D">
              <w:rPr>
                <w:b/>
                <w:bCs/>
                <w:color w:val="181818"/>
                <w:lang w:eastAsia="en-US"/>
              </w:rPr>
              <w:t xml:space="preserve"> </w:t>
            </w:r>
            <w:r w:rsidR="002D2F0D" w:rsidRPr="002D2F0D">
              <w:rPr>
                <w:bCs/>
                <w:color w:val="181818"/>
                <w:lang w:eastAsia="en-US"/>
              </w:rPr>
              <w:lastRenderedPageBreak/>
              <w:t>Если затрудняются, то нужно помочь.</w:t>
            </w:r>
          </w:p>
          <w:p w:rsidR="002D2F0D" w:rsidRDefault="002D2F0D" w:rsidP="002D2F0D">
            <w:pPr>
              <w:pStyle w:val="a3"/>
              <w:spacing w:before="0" w:beforeAutospacing="0" w:after="0" w:afterAutospacing="0" w:line="252" w:lineRule="auto"/>
              <w:rPr>
                <w:b/>
                <w:bCs/>
                <w:color w:val="181818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 xml:space="preserve">В: - </w:t>
            </w:r>
            <w:r w:rsidRPr="002D2F0D">
              <w:rPr>
                <w:b/>
                <w:bCs/>
                <w:color w:val="181818"/>
                <w:lang w:eastAsia="en-US"/>
              </w:rPr>
              <w:t xml:space="preserve">Посмотрите-ка пожалуйста внимательно на мольберт. Что на нем изображено. </w:t>
            </w:r>
            <w:r w:rsidRPr="002D2F0D">
              <w:rPr>
                <w:bCs/>
                <w:color w:val="181818"/>
                <w:lang w:eastAsia="en-US"/>
              </w:rPr>
              <w:t xml:space="preserve">Ответы детей. </w:t>
            </w:r>
          </w:p>
          <w:p w:rsidR="008B384C" w:rsidRPr="002D2F0D" w:rsidRDefault="002D2F0D" w:rsidP="00390766">
            <w:pPr>
              <w:pStyle w:val="a3"/>
              <w:spacing w:before="0" w:beforeAutospacing="0" w:after="0" w:afterAutospacing="0" w:line="252" w:lineRule="auto"/>
              <w:rPr>
                <w:b/>
                <w:bCs/>
                <w:color w:val="181818"/>
                <w:lang w:eastAsia="en-US"/>
              </w:rPr>
            </w:pPr>
            <w:r>
              <w:rPr>
                <w:b/>
                <w:bCs/>
                <w:color w:val="181818"/>
                <w:lang w:eastAsia="en-US"/>
              </w:rPr>
              <w:t xml:space="preserve">В: - </w:t>
            </w:r>
            <w:r w:rsidRPr="002D2F0D">
              <w:rPr>
                <w:b/>
                <w:bCs/>
                <w:color w:val="181818"/>
                <w:lang w:eastAsia="en-US"/>
              </w:rPr>
              <w:t xml:space="preserve">Правильно, поезд. А всё ли с ним в порядке? Или всё так? </w:t>
            </w:r>
            <w:r w:rsidRPr="002D2F0D">
              <w:rPr>
                <w:bCs/>
                <w:color w:val="181818"/>
                <w:lang w:eastAsia="en-US"/>
              </w:rPr>
              <w:t>Ответы детей.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9D" w:rsidRPr="00C361BE" w:rsidRDefault="0043459D">
            <w:pPr>
              <w:spacing w:after="0"/>
              <w:ind w:left="-221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</w:t>
            </w:r>
            <w:r w:rsidR="00C36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развитие, </w:t>
            </w:r>
          </w:p>
          <w:p w:rsidR="0043459D" w:rsidRPr="00C361BE" w:rsidRDefault="00C361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развитие,</w:t>
            </w:r>
          </w:p>
          <w:p w:rsidR="0043459D" w:rsidRPr="00C361BE" w:rsidRDefault="0043459D">
            <w:pPr>
              <w:spacing w:after="0"/>
              <w:ind w:left="-221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  <w:r w:rsidR="00C36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9D" w:rsidRPr="00C361BE" w:rsidRDefault="004345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Рассматривание.</w:t>
            </w:r>
          </w:p>
          <w:p w:rsidR="0043459D" w:rsidRPr="00C361BE" w:rsidRDefault="004345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>Обследование.</w:t>
            </w:r>
          </w:p>
          <w:p w:rsidR="0043459D" w:rsidRPr="00C361BE" w:rsidRDefault="004345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Специальное моделирование ситуаций общения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9D" w:rsidRPr="00C361BE" w:rsidRDefault="0043459D">
            <w:pPr>
              <w:shd w:val="clear" w:color="auto" w:fill="FFFFFF"/>
              <w:spacing w:after="0"/>
              <w:ind w:firstLine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>Речь детей</w:t>
            </w:r>
            <w:r w:rsidR="00C361B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43459D" w:rsidRDefault="0043459D">
            <w:pPr>
              <w:shd w:val="clear" w:color="auto" w:fill="FFFFFF"/>
              <w:spacing w:after="0"/>
              <w:ind w:left="-79" w:right="-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>Слово воспитателя</w:t>
            </w:r>
            <w:r w:rsidR="00C361B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43459D" w:rsidRDefault="002D2F0D" w:rsidP="002D2F0D">
            <w:pPr>
              <w:shd w:val="clear" w:color="auto" w:fill="FFFFFF"/>
              <w:spacing w:after="0"/>
              <w:ind w:left="-79" w:right="-13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Аудиозапись «стук в дверь»,</w:t>
            </w:r>
          </w:p>
          <w:p w:rsidR="00A67F6D" w:rsidRDefault="00A67F6D" w:rsidP="002D2F0D">
            <w:pPr>
              <w:shd w:val="clear" w:color="auto" w:fill="FFFFFF"/>
              <w:spacing w:after="0"/>
              <w:ind w:left="-79" w:right="-13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Конверт, </w:t>
            </w:r>
          </w:p>
          <w:p w:rsidR="00A67F6D" w:rsidRDefault="00A67F6D" w:rsidP="002D2F0D">
            <w:pPr>
              <w:shd w:val="clear" w:color="auto" w:fill="FFFFFF"/>
              <w:spacing w:after="0"/>
              <w:ind w:left="-79" w:right="-13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Письмо, </w:t>
            </w:r>
          </w:p>
          <w:p w:rsidR="00A67F6D" w:rsidRDefault="00A67F6D" w:rsidP="002D2F0D">
            <w:pPr>
              <w:shd w:val="clear" w:color="auto" w:fill="FFFFFF"/>
              <w:spacing w:after="0"/>
              <w:ind w:left="-79" w:right="-13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Билетики (с геометрическими фигурами),</w:t>
            </w:r>
          </w:p>
          <w:p w:rsidR="002D2F0D" w:rsidRDefault="002D2F0D" w:rsidP="002D2F0D">
            <w:pPr>
              <w:shd w:val="clear" w:color="auto" w:fill="FFFFFF"/>
              <w:spacing w:after="0"/>
              <w:ind w:left="-79" w:right="-13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Мольберт, </w:t>
            </w:r>
          </w:p>
          <w:p w:rsidR="002D2F0D" w:rsidRPr="00C361BE" w:rsidRDefault="002D2F0D" w:rsidP="002D2F0D">
            <w:pPr>
              <w:shd w:val="clear" w:color="auto" w:fill="FFFFFF"/>
              <w:spacing w:after="0"/>
              <w:ind w:left="-79" w:right="-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Картинка поезд без колес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9D" w:rsidRPr="00C361BE" w:rsidRDefault="004345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Сформирована мотивация детей на предстоящую </w:t>
            </w:r>
            <w:proofErr w:type="spellStart"/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>деят-ть</w:t>
            </w:r>
            <w:proofErr w:type="spellEnd"/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43459D" w:rsidRPr="00C361BE" w:rsidRDefault="004345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Обеспечено общение и взаимодействие детей со взрослым.</w:t>
            </w:r>
          </w:p>
        </w:tc>
      </w:tr>
    </w:tbl>
    <w:p w:rsidR="0043459D" w:rsidRPr="00C361BE" w:rsidRDefault="0043459D" w:rsidP="004345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459D" w:rsidRPr="00C361BE" w:rsidRDefault="0043459D" w:rsidP="004345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61BE">
        <w:rPr>
          <w:rFonts w:ascii="Times New Roman" w:hAnsi="Times New Roman" w:cs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C361BE">
        <w:rPr>
          <w:rFonts w:ascii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Pr="00C361BE">
        <w:rPr>
          <w:rFonts w:ascii="Times New Roman" w:hAnsi="Times New Roman" w:cs="Times New Roman"/>
          <w:b/>
          <w:sz w:val="24"/>
          <w:szCs w:val="24"/>
        </w:rPr>
        <w:t xml:space="preserve"> этап)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3940"/>
        <w:gridCol w:w="1843"/>
        <w:gridCol w:w="2409"/>
        <w:gridCol w:w="2268"/>
        <w:gridCol w:w="2268"/>
      </w:tblGrid>
      <w:tr w:rsidR="0043459D" w:rsidRPr="00C361BE" w:rsidTr="0043459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D" w:rsidRPr="00C361BE" w:rsidRDefault="004345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43459D" w:rsidRPr="00C361BE" w:rsidRDefault="004345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43459D" w:rsidRPr="00C361BE" w:rsidRDefault="004345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9D" w:rsidRPr="00C361BE" w:rsidRDefault="004345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D" w:rsidRPr="00C361BE" w:rsidRDefault="004345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43459D" w:rsidRPr="00C361BE" w:rsidRDefault="004345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D" w:rsidRPr="00C361BE" w:rsidRDefault="004345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  <w:p w:rsidR="0043459D" w:rsidRPr="00C361BE" w:rsidRDefault="004345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D" w:rsidRPr="00C361BE" w:rsidRDefault="004345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  <w:p w:rsidR="0043459D" w:rsidRPr="00C361BE" w:rsidRDefault="004345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D" w:rsidRPr="00C361BE" w:rsidRDefault="004345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43459D" w:rsidRPr="00C361BE" w:rsidRDefault="004345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59D" w:rsidRPr="00C361BE" w:rsidRDefault="004345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59D" w:rsidRPr="00C361BE" w:rsidRDefault="004345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459D" w:rsidRPr="00C361BE" w:rsidTr="0043459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9D" w:rsidRPr="00C361BE" w:rsidRDefault="004345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воображения и творческой активности</w:t>
            </w:r>
          </w:p>
          <w:p w:rsidR="0043459D" w:rsidRPr="00C361BE" w:rsidRDefault="004345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>2.Развитие интересов детей, любознательности детей;</w:t>
            </w:r>
          </w:p>
          <w:p w:rsidR="00763D7A" w:rsidRDefault="0043459D" w:rsidP="001138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763D7A" w:rsidRPr="00763D7A">
              <w:rPr>
                <w:rFonts w:ascii="Times New Roman" w:hAnsi="Times New Roman" w:cs="Times New Roman"/>
                <w:b/>
                <w:sz w:val="24"/>
                <w:szCs w:val="24"/>
              </w:rPr>
              <w:t>Закрепить знание о круге и квадрате, умение различать форму</w:t>
            </w:r>
          </w:p>
          <w:p w:rsidR="003E232E" w:rsidRDefault="0043459D" w:rsidP="001138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3E232E">
              <w:t xml:space="preserve"> </w:t>
            </w:r>
            <w:r w:rsidR="003E232E" w:rsidRPr="003E232E">
              <w:rPr>
                <w:rFonts w:ascii="Times New Roman" w:hAnsi="Times New Roman" w:cs="Times New Roman"/>
                <w:b/>
                <w:sz w:val="24"/>
                <w:szCs w:val="24"/>
              </w:rPr>
              <w:t>Учить сравнивать группы предметов по количеству.</w:t>
            </w:r>
          </w:p>
          <w:p w:rsidR="0043459D" w:rsidRPr="00C361BE" w:rsidRDefault="003E232E" w:rsidP="001138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  <w:r w:rsidR="0043459D"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двигательной активности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DF" w:rsidRPr="00514EDF" w:rsidRDefault="00514EDF" w:rsidP="00514EDF">
            <w:pPr>
              <w:spacing w:after="0" w:line="264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14ED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lastRenderedPageBreak/>
              <w:t>1.Игра «Починим поезд».</w:t>
            </w:r>
            <w:r w:rsidRPr="00514ED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    </w:t>
            </w:r>
            <w:r w:rsidRPr="00514ED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В: -</w:t>
            </w:r>
            <w:r w:rsidRPr="00514ED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Завели мотор. Ой!  А что случилось с поездом? Почему поезд не едет? (Выясняется, что у вагончиков квадратные колеса).  А почему колеса не могут быть квадратными? Что им мешает катиться? </w:t>
            </w:r>
            <w:r w:rsidRPr="00514ED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Ответы детей</w:t>
            </w:r>
            <w:r w:rsidRPr="00514ED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(Уголки).</w:t>
            </w:r>
            <w:r w:rsidRPr="00514ED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Какими должны быть колеса? Почему?</w:t>
            </w:r>
            <w:r w:rsidRPr="00514ED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14ED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Ответы детей.</w:t>
            </w:r>
            <w:r w:rsidRPr="00514ED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14ED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     В: - </w:t>
            </w:r>
            <w:r w:rsidRPr="00514ED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Сава поменяй колеса у паровоза. Поезд готов к путешествию. Вот Вам</w:t>
            </w:r>
            <w:r w:rsidRPr="00514ED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ваши билетики. Что изображено Ж</w:t>
            </w:r>
            <w:r w:rsidRPr="00514ED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еня на твоём билетике? А на твоём Соня? Теперь давайте займем места, согласно нашим билетикам. </w:t>
            </w:r>
            <w:r w:rsidRPr="00514ED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  </w:t>
            </w:r>
            <w:r w:rsidRPr="00514ED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Ребята, а подарок то </w:t>
            </w:r>
            <w:r w:rsidRPr="00514ED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для зайки у нас есть? </w:t>
            </w:r>
            <w:r w:rsidRPr="00514ED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Ответы детей.</w:t>
            </w:r>
            <w:r w:rsidRPr="00514ED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А где покупают подарки?</w:t>
            </w:r>
            <w:r w:rsidRPr="00514ED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14ED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Ответы детей.</w:t>
            </w:r>
            <w:r w:rsidRPr="00514ED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 Правильно, нам нужно заехат</w:t>
            </w:r>
            <w:r w:rsidRPr="00514ED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ь в магазин. Все сели? </w:t>
            </w:r>
            <w:r w:rsidRPr="00514ED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Ответы детей.</w:t>
            </w:r>
            <w:r w:rsidRPr="00514ED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 Тогда отправляемся. (Фонограмма движение поезда).</w:t>
            </w:r>
            <w:r w:rsidRPr="00514EDF">
              <w:rPr>
                <w:b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14EDF">
              <w:rPr>
                <w:b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                              </w:t>
            </w:r>
            <w:r w:rsidRPr="00514ED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2.Игра «Магазин». </w:t>
            </w:r>
          </w:p>
          <w:p w:rsidR="00514EDF" w:rsidRDefault="00514EDF" w:rsidP="00514ED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</w:t>
            </w:r>
            <w:r w:rsidRPr="00514ED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: </w:t>
            </w:r>
            <w:r w:rsidRPr="00514ED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Вот мы приехали в магазин. Посмотрите, что есть в магазине?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Ответы детей.</w:t>
            </w:r>
            <w:r w:rsidRPr="00514ED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(Шишки, машинка). Сколько шишек?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Ответы детей.</w:t>
            </w:r>
            <w:r w:rsidRPr="00514ED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Потрогайте шишки. Какие они? Сколько машинок? Как считаете, шишки есть в лесу? Зайцу их нужно дарить? А машинки есть в лесу? Подарим зайке одну игрушку?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Ответы детей.</w:t>
            </w:r>
            <w:r w:rsidRPr="00514ED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Давайт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е каждый из Вас положит по одной игрушке</w:t>
            </w:r>
            <w:r w:rsidRPr="00514ED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в эту красивую коробочку. У меня как раз в кармашке лежат вот такие ленточки. Может украсим нашу коробочку ленточкой? Только вот какой? Длинной? Или короткой?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Ответы детей.</w:t>
            </w:r>
            <w:r w:rsidRPr="00514ED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Какого цвета длинная ленточка? Какого цвета короткая ленточка?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Ответы детей.</w:t>
            </w:r>
            <w:r w:rsidRPr="00514ED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Отправляемся в путь. Садимся в поезд</w:t>
            </w:r>
            <w:r w:rsidRPr="00514ED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Pr="00514EDF">
              <w:rPr>
                <w:rFonts w:ascii="Times New Roman" w:eastAsiaTheme="minorEastAsia" w:hAnsi="Times New Roman" w:cs="Times New Roman"/>
                <w:sz w:val="24"/>
                <w:szCs w:val="24"/>
              </w:rPr>
              <w:t>Фонограмма движение поезда.</w:t>
            </w:r>
          </w:p>
          <w:p w:rsidR="00514EDF" w:rsidRDefault="00514EDF" w:rsidP="00514ED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14ED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Ребята мы подъехали к лесу. А дальше сможет проехать поезд?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Ответы детей.</w:t>
            </w:r>
            <w:r w:rsidRPr="00514ED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(Нет) Почему?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Ответы детей.</w:t>
            </w:r>
            <w:r w:rsidRPr="00514ED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Давайте пойдем пешком</w:t>
            </w:r>
            <w:r w:rsidRPr="00514EDF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514EDF" w:rsidRPr="00514EDF" w:rsidRDefault="00514EDF" w:rsidP="00514ED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14ED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lastRenderedPageBreak/>
              <w:t>3. Игра «Посчитай»</w:t>
            </w:r>
          </w:p>
          <w:p w:rsidR="00514EDF" w:rsidRPr="003907B4" w:rsidRDefault="00514EDF" w:rsidP="00514ED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</w:t>
            </w:r>
            <w:r w:rsidRPr="003907B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: Вот и мы и очутились в лесу. Посмотрите, ребята, как красиво в лесу. Вам </w:t>
            </w:r>
            <w:proofErr w:type="gramStart"/>
            <w:r w:rsidRPr="003907B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нравится?</w:t>
            </w:r>
            <w:r w:rsidRPr="003907B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br/>
              <w:t>Скажите</w:t>
            </w:r>
            <w:proofErr w:type="gramEnd"/>
            <w:r w:rsidRPr="003907B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, что растёт в лесу? </w:t>
            </w:r>
            <w:r w:rsidR="003907B4" w:rsidRPr="003907B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Ответы детей. </w:t>
            </w:r>
            <w:r w:rsidRPr="003907B4">
              <w:rPr>
                <w:rFonts w:ascii="Times New Roman" w:eastAsiaTheme="minorEastAsia" w:hAnsi="Times New Roman" w:cs="Times New Roman"/>
                <w:sz w:val="24"/>
                <w:szCs w:val="24"/>
              </w:rPr>
              <w:t>(Деревья)</w:t>
            </w:r>
            <w:r w:rsidRPr="003907B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14EDF" w:rsidRPr="003907B4" w:rsidRDefault="003907B4" w:rsidP="00514ED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</w:t>
            </w:r>
            <w:r w:rsidR="00514EDF" w:rsidRPr="003907B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: </w:t>
            </w:r>
            <w:proofErr w:type="gramStart"/>
            <w:r w:rsidR="00514EDF" w:rsidRPr="003907B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="00514EDF" w:rsidRPr="003907B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какие бывают деревья по высоте?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Ответы детей.</w:t>
            </w:r>
            <w:r w:rsidRPr="00514ED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="00514EDF" w:rsidRPr="003907B4">
              <w:rPr>
                <w:rFonts w:ascii="Times New Roman" w:eastAsiaTheme="minorEastAsia" w:hAnsi="Times New Roman" w:cs="Times New Roman"/>
                <w:sz w:val="24"/>
                <w:szCs w:val="24"/>
              </w:rPr>
              <w:t>(Деревья бывают высокие и низкие).</w:t>
            </w:r>
            <w:r w:rsidR="00514EDF" w:rsidRPr="003907B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Что ниже? Покажи София высокие деревья, Соня покажи низкое дерево. Молодцы.</w:t>
            </w:r>
            <w:r w:rsidR="00514EDF" w:rsidRPr="003907B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br/>
            </w:r>
            <w:r w:rsidR="00514EDF" w:rsidRPr="003907B4">
              <w:rPr>
                <w:rFonts w:ascii="Times New Roman" w:eastAsiaTheme="minorEastAsia" w:hAnsi="Times New Roman" w:cs="Times New Roman"/>
                <w:sz w:val="24"/>
                <w:szCs w:val="24"/>
              </w:rPr>
              <w:t>Фонограмма ветра</w:t>
            </w:r>
          </w:p>
          <w:p w:rsidR="00514EDF" w:rsidRPr="00514EDF" w:rsidRDefault="00514EDF" w:rsidP="00514ED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07B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 Ой, слышите, что это за шум? </w:t>
            </w:r>
            <w:r w:rsidR="003907B4">
              <w:rPr>
                <w:rFonts w:ascii="Times New Roman" w:eastAsiaTheme="minorEastAsia" w:hAnsi="Times New Roman" w:cs="Times New Roman"/>
                <w:sz w:val="24"/>
                <w:szCs w:val="24"/>
              </w:rPr>
              <w:t>Ответы детей.</w:t>
            </w:r>
            <w:r w:rsidR="003907B4" w:rsidRPr="00514ED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Pr="003907B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Наверно, ветер поднимается. Ребята, а во время ветра деревья что делают? Давайте мы тоже как деревья </w:t>
            </w:r>
            <w:proofErr w:type="gramStart"/>
            <w:r w:rsidRPr="003907B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покачаемся.</w:t>
            </w:r>
            <w:r w:rsidRPr="003907B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br/>
            </w:r>
            <w:r w:rsidR="003907B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4.</w:t>
            </w:r>
            <w:r w:rsidRPr="00514ED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Физкультминутка:</w:t>
            </w:r>
            <w:r w:rsidRPr="00514EDF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3907B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Ветер</w:t>
            </w:r>
            <w:proofErr w:type="gramEnd"/>
            <w:r w:rsidRPr="003907B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дует нам в лицо,</w:t>
            </w:r>
            <w:r w:rsidRPr="003907B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br/>
              <w:t>Закачалось деревцо,</w:t>
            </w:r>
            <w:r w:rsidRPr="003907B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br/>
              <w:t>Ветер тише, тише, тише,</w:t>
            </w:r>
            <w:r w:rsidRPr="003907B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br/>
              <w:t>Деревцо все выше, выше.</w:t>
            </w:r>
          </w:p>
          <w:p w:rsidR="00514EDF" w:rsidRPr="00514EDF" w:rsidRDefault="003907B4" w:rsidP="003907B4">
            <w:pPr>
              <w:spacing w:after="0" w:line="264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</w:t>
            </w:r>
            <w:r w:rsidR="00514EDF" w:rsidRPr="00514ED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. Игра «Сравни дорожки»</w:t>
            </w:r>
          </w:p>
          <w:p w:rsidR="00514EDF" w:rsidRPr="003907B4" w:rsidRDefault="003907B4" w:rsidP="00514ED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В:</w:t>
            </w:r>
            <w:r w:rsidR="00514EDF" w:rsidRPr="00514ED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514EDF" w:rsidRPr="003907B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 Посмотрите здесь 2 дорожки. Какие они по длине?</w:t>
            </w:r>
            <w:r w:rsidRPr="003907B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Pr="003907B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Ответы детей. </w:t>
            </w:r>
            <w:r w:rsidR="00514EDF" w:rsidRPr="003907B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(Длинная и короткая).</w:t>
            </w:r>
            <w:r w:rsidR="00514EDF" w:rsidRPr="003907B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По какой быстрее дойти до зайца? </w:t>
            </w:r>
            <w:r w:rsidRPr="003907B4">
              <w:rPr>
                <w:rFonts w:ascii="Times New Roman" w:eastAsiaTheme="minorEastAsia" w:hAnsi="Times New Roman" w:cs="Times New Roman"/>
                <w:sz w:val="24"/>
                <w:szCs w:val="24"/>
              </w:rPr>
              <w:t>Ответы детей.</w:t>
            </w:r>
            <w:r w:rsidRPr="003907B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="00514EDF" w:rsidRPr="003907B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Нам нельзя опаздывать.  Как узнать какая из них короткая? </w:t>
            </w:r>
            <w:r w:rsidRPr="003907B4">
              <w:rPr>
                <w:rFonts w:ascii="Times New Roman" w:eastAsiaTheme="minorEastAsia" w:hAnsi="Times New Roman" w:cs="Times New Roman"/>
                <w:sz w:val="24"/>
                <w:szCs w:val="24"/>
              </w:rPr>
              <w:t>Ответы детей.</w:t>
            </w:r>
            <w:r w:rsidRPr="003907B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="00514EDF" w:rsidRPr="003907B4">
              <w:rPr>
                <w:rFonts w:ascii="Times New Roman" w:eastAsiaTheme="minorEastAsia" w:hAnsi="Times New Roman" w:cs="Times New Roman"/>
                <w:i/>
                <w:sz w:val="24"/>
                <w:szCs w:val="24"/>
                <w:u w:val="single"/>
              </w:rPr>
              <w:t>(Нужно наложить одну дорожку на другую и подравнять концы или приложить дорожки друг к другу, подравняв стороны с одного края).</w:t>
            </w:r>
            <w:r w:rsidR="00514EDF" w:rsidRPr="003907B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514EDF" w:rsidRPr="003907B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Артём  покажи</w:t>
            </w:r>
            <w:proofErr w:type="gramEnd"/>
            <w:r w:rsidR="00514EDF" w:rsidRPr="003907B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, что нужно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lastRenderedPageBreak/>
              <w:t>сделать?</w:t>
            </w:r>
            <w:r w:rsidR="00514EDF" w:rsidRPr="003907B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Сава, покажи короткую дорожку. Молодцы. Дорожки в лесу узкие лучше идти друг за другом, построились за мной.</w:t>
            </w:r>
          </w:p>
          <w:p w:rsidR="00514EDF" w:rsidRPr="003907B4" w:rsidRDefault="00514EDF" w:rsidP="00514ED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514ED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</w:t>
            </w:r>
            <w:r w:rsidRPr="003907B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По лесной дорожке ходят наши ножки.</w:t>
            </w:r>
          </w:p>
          <w:p w:rsidR="00514EDF" w:rsidRPr="003907B4" w:rsidRDefault="00514EDF" w:rsidP="00514ED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3907B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     Шли, шли, шли на полянку мы пришли.</w:t>
            </w:r>
            <w:bookmarkStart w:id="0" w:name="_Hlk86948857"/>
          </w:p>
          <w:bookmarkEnd w:id="0"/>
          <w:p w:rsidR="00514EDF" w:rsidRPr="00514EDF" w:rsidRDefault="003907B4" w:rsidP="00514ED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6</w:t>
            </w:r>
            <w:r w:rsidR="00514EDF" w:rsidRPr="00514ED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. Работа с множествами.</w:t>
            </w:r>
          </w:p>
          <w:p w:rsidR="00514EDF" w:rsidRPr="003907B4" w:rsidRDefault="003907B4" w:rsidP="00514ED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907B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В: </w:t>
            </w:r>
            <w:r w:rsidR="00514EDF" w:rsidRPr="003907B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Вот пришли мы к зайчику. </w:t>
            </w:r>
          </w:p>
          <w:p w:rsidR="00514EDF" w:rsidRPr="00514EDF" w:rsidRDefault="00514EDF" w:rsidP="00514ED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14ED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Заяц:</w:t>
            </w:r>
            <w:r w:rsidRPr="00514ED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Здравствуйте, ребята.</w:t>
            </w:r>
          </w:p>
          <w:p w:rsidR="00514EDF" w:rsidRPr="00514EDF" w:rsidRDefault="003907B4" w:rsidP="00514ED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</w:t>
            </w:r>
            <w:r w:rsidR="00514EDF" w:rsidRPr="00514ED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: </w:t>
            </w:r>
            <w:r w:rsidR="00514EDF" w:rsidRPr="003907B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Зайка, мы поздравляем тебя с Днем рождения. Вот наши подарки.</w:t>
            </w:r>
            <w:r w:rsidR="00514EDF" w:rsidRPr="00514ED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514EDF" w:rsidRPr="00514EDF" w:rsidRDefault="00514EDF" w:rsidP="00514ED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14ED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Заяц</w:t>
            </w:r>
            <w:proofErr w:type="gramStart"/>
            <w:r w:rsidRPr="00514ED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:</w:t>
            </w:r>
            <w:r w:rsidRPr="00514ED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14ED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Спасибо, ребята. Ребята, я не успел накрыть на стол. Помогите мне, пожалуйста. </w:t>
            </w:r>
          </w:p>
          <w:p w:rsidR="00514EDF" w:rsidRPr="003907B4" w:rsidRDefault="003907B4" w:rsidP="00514ED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gramStart"/>
            <w:r w:rsidRPr="003907B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В:</w:t>
            </w:r>
            <w:r w:rsidR="00514EDF" w:rsidRPr="003907B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Сколько</w:t>
            </w:r>
            <w:proofErr w:type="gramEnd"/>
            <w:r w:rsidR="00514EDF" w:rsidRPr="003907B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морковок лежит в корзине? </w:t>
            </w:r>
            <w:r w:rsidRPr="003907B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Ответы детей. </w:t>
            </w:r>
            <w:r w:rsidR="00514EDF" w:rsidRPr="003907B4">
              <w:rPr>
                <w:rFonts w:ascii="Times New Roman" w:eastAsiaTheme="minorEastAsia" w:hAnsi="Times New Roman" w:cs="Times New Roman"/>
                <w:sz w:val="24"/>
                <w:szCs w:val="24"/>
              </w:rPr>
              <w:t>(Много).</w:t>
            </w:r>
            <w:r w:rsidR="00514EDF" w:rsidRPr="003907B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Возьмите по одной моркови и положите каждый на свободную тарелочку. Сколько тарелок на столе? </w:t>
            </w:r>
            <w:r w:rsidRPr="003907B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Ответы детей. </w:t>
            </w:r>
            <w:r w:rsidR="00514EDF" w:rsidRPr="003907B4">
              <w:rPr>
                <w:rFonts w:ascii="Times New Roman" w:eastAsiaTheme="minorEastAsia" w:hAnsi="Times New Roman" w:cs="Times New Roman"/>
                <w:sz w:val="24"/>
                <w:szCs w:val="24"/>
              </w:rPr>
              <w:t>(Много)</w:t>
            </w:r>
            <w:r w:rsidR="00514EDF" w:rsidRPr="003907B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Сколько морковок в тарелке?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Ответы детей.</w:t>
            </w:r>
            <w:r w:rsidRPr="00514ED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="00514EDF" w:rsidRPr="003907B4">
              <w:rPr>
                <w:rFonts w:ascii="Times New Roman" w:eastAsiaTheme="minorEastAsia" w:hAnsi="Times New Roman" w:cs="Times New Roman"/>
                <w:sz w:val="24"/>
                <w:szCs w:val="24"/>
              </w:rPr>
              <w:t>(Одна)</w:t>
            </w:r>
            <w:r w:rsidR="00514EDF" w:rsidRPr="003907B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Сколько пустых тарелок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Ответы детей.</w:t>
            </w:r>
            <w:r w:rsidRPr="00514ED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="00514EDF" w:rsidRPr="003907B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="00514EDF" w:rsidRPr="003907B4">
              <w:rPr>
                <w:rFonts w:ascii="Times New Roman" w:eastAsiaTheme="minorEastAsia" w:hAnsi="Times New Roman" w:cs="Times New Roman"/>
                <w:sz w:val="24"/>
                <w:szCs w:val="24"/>
              </w:rPr>
              <w:t>(Ни сколько).</w:t>
            </w:r>
            <w:r w:rsidR="00514EDF" w:rsidRPr="003907B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Сколько морковок в корзинке?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Ответы детей</w:t>
            </w:r>
            <w:r w:rsidRPr="003907B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="00514EDF" w:rsidRPr="003907B4">
              <w:rPr>
                <w:rFonts w:ascii="Times New Roman" w:eastAsiaTheme="minorEastAsia" w:hAnsi="Times New Roman" w:cs="Times New Roman"/>
                <w:sz w:val="24"/>
                <w:szCs w:val="24"/>
              </w:rPr>
              <w:t>(Ни сколько)</w:t>
            </w:r>
          </w:p>
          <w:p w:rsidR="00514EDF" w:rsidRPr="003907B4" w:rsidRDefault="00514EDF" w:rsidP="00514ED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907B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Молодцы, ребята, а теперь давайте зайке Споем и станцуем «Каравай»?</w:t>
            </w:r>
          </w:p>
          <w:p w:rsidR="007F0C63" w:rsidRPr="003907B4" w:rsidRDefault="003907B4" w:rsidP="003907B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7.</w:t>
            </w:r>
            <w:r w:rsidR="00514EDF" w:rsidRPr="00514ED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Игра «Каравай».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(под музыку)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BE" w:rsidRDefault="0043459D" w:rsidP="00C361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Речевое развитие</w:t>
            </w:r>
            <w:r w:rsidR="00C361B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361BE" w:rsidRPr="00C361BE" w:rsidRDefault="00C361BE" w:rsidP="00C361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</w:p>
          <w:p w:rsidR="00C361BE" w:rsidRDefault="006038F4" w:rsidP="00C361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C361BE">
              <w:rPr>
                <w:rFonts w:ascii="Times New Roman" w:hAnsi="Times New Roman" w:cs="Times New Roman"/>
                <w:b/>
                <w:sz w:val="24"/>
                <w:szCs w:val="24"/>
              </w:rPr>
              <w:t>азвитие,</w:t>
            </w:r>
          </w:p>
          <w:p w:rsidR="006038F4" w:rsidRPr="00C361BE" w:rsidRDefault="006038F4" w:rsidP="006038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развитие,</w:t>
            </w:r>
          </w:p>
          <w:p w:rsidR="0043459D" w:rsidRPr="00C361BE" w:rsidRDefault="004345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</w:t>
            </w:r>
            <w:r w:rsidR="00C36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деятельность, </w:t>
            </w:r>
          </w:p>
          <w:p w:rsidR="0043459D" w:rsidRPr="00C361BE" w:rsidRDefault="004345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  <w:r w:rsidR="00C36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деятельность,</w:t>
            </w:r>
          </w:p>
          <w:p w:rsidR="0043459D" w:rsidRPr="00C361BE" w:rsidRDefault="004345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43459D" w:rsidRPr="00C361BE" w:rsidRDefault="00C361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9D" w:rsidRPr="00C361BE" w:rsidRDefault="00C139FB" w:rsidP="006038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 w:rsidR="0043459D"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>ешение проблемной ситуации,</w:t>
            </w:r>
          </w:p>
          <w:p w:rsidR="0043459D" w:rsidRPr="00C361BE" w:rsidRDefault="0043459D" w:rsidP="006038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Специальное моделирование ситуаци</w:t>
            </w:r>
            <w:r w:rsidR="00C139FB"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>и общения, коммуникативные игры,</w:t>
            </w:r>
          </w:p>
          <w:p w:rsidR="0043459D" w:rsidRPr="00C361BE" w:rsidRDefault="0043459D" w:rsidP="006038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bookmarkEnd w:id="1"/>
            <w:proofErr w:type="spellStart"/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6D" w:rsidRDefault="004345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Речь детей, </w:t>
            </w:r>
          </w:p>
          <w:p w:rsidR="0043459D" w:rsidRDefault="00A67F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3459D"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>лово воспитателя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</w:p>
          <w:p w:rsidR="00A67F6D" w:rsidRDefault="00A67F6D" w:rsidP="00A67F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мольберт, картинка поезда с вагончиками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 колес, </w:t>
            </w:r>
          </w:p>
          <w:p w:rsidR="00A67F6D" w:rsidRDefault="00A67F6D" w:rsidP="00A67F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картинки с высокими деревьями и одним низким,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шишки</w:t>
            </w:r>
            <w:r w:rsidRPr="002D2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машинка, коробочка, </w:t>
            </w:r>
            <w:proofErr w:type="gramStart"/>
            <w:r w:rsidRPr="002D2F0D">
              <w:rPr>
                <w:rFonts w:ascii="Times New Roman" w:hAnsi="Times New Roman" w:cs="Times New Roman"/>
                <w:b/>
                <w:sz w:val="24"/>
                <w:szCs w:val="24"/>
              </w:rPr>
              <w:t>ленточки(</w:t>
            </w:r>
            <w:proofErr w:type="gramEnd"/>
            <w:r w:rsidRPr="002D2F0D">
              <w:rPr>
                <w:rFonts w:ascii="Times New Roman" w:hAnsi="Times New Roman" w:cs="Times New Roman"/>
                <w:b/>
                <w:sz w:val="24"/>
                <w:szCs w:val="24"/>
              </w:rPr>
              <w:t>короткая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длинная), фонограмма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движение</w:t>
            </w:r>
            <w:r w:rsidRPr="002D2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поезда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D2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фонограмма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шум ветра,</w:t>
            </w:r>
          </w:p>
          <w:p w:rsidR="00A67F6D" w:rsidRDefault="00A67F6D" w:rsidP="00A67F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дороги разной длины, </w:t>
            </w:r>
          </w:p>
          <w:p w:rsidR="00A67F6D" w:rsidRPr="00A67F6D" w:rsidRDefault="00A67F6D" w:rsidP="00A67F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тарелочки, м</w:t>
            </w:r>
            <w:r w:rsidRPr="002D2F0D">
              <w:rPr>
                <w:rFonts w:ascii="Times New Roman" w:hAnsi="Times New Roman" w:cs="Times New Roman"/>
                <w:b/>
                <w:sz w:val="24"/>
                <w:szCs w:val="24"/>
              </w:rPr>
              <w:t>орковки по количеству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3420B" w:rsidRPr="00C361BE" w:rsidRDefault="00D3420B" w:rsidP="00A67F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9D" w:rsidRPr="00C361BE" w:rsidRDefault="004345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1.Творческая активность</w:t>
            </w:r>
          </w:p>
          <w:p w:rsidR="0043459D" w:rsidRPr="00C361BE" w:rsidRDefault="004345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>2.Интерес и любознательность</w:t>
            </w:r>
          </w:p>
          <w:p w:rsidR="0043459D" w:rsidRPr="00C361BE" w:rsidRDefault="004345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3E232E">
              <w:rPr>
                <w:rFonts w:ascii="Times New Roman" w:hAnsi="Times New Roman" w:cs="Times New Roman"/>
                <w:b/>
                <w:sz w:val="24"/>
                <w:szCs w:val="24"/>
              </w:rPr>
              <w:t>Умеют различать круг и квадрат.</w:t>
            </w:r>
          </w:p>
          <w:p w:rsidR="003E232E" w:rsidRDefault="0043459D" w:rsidP="001138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3E232E">
              <w:rPr>
                <w:rFonts w:ascii="Times New Roman" w:hAnsi="Times New Roman" w:cs="Times New Roman"/>
                <w:b/>
                <w:sz w:val="24"/>
                <w:szCs w:val="24"/>
              </w:rPr>
              <w:t>Умеют различать предметы по количеству.</w:t>
            </w:r>
          </w:p>
          <w:p w:rsidR="0043459D" w:rsidRPr="00C361BE" w:rsidRDefault="003E232E" w:rsidP="001138A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43459D"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Приобретение </w:t>
            </w:r>
            <w:r w:rsidR="001138AD">
              <w:rPr>
                <w:rFonts w:ascii="Times New Roman" w:hAnsi="Times New Roman" w:cs="Times New Roman"/>
                <w:b/>
                <w:sz w:val="24"/>
                <w:szCs w:val="24"/>
              </w:rPr>
              <w:t>опыта двигательной деятельности</w:t>
            </w:r>
          </w:p>
        </w:tc>
      </w:tr>
    </w:tbl>
    <w:p w:rsidR="0043459D" w:rsidRDefault="0043459D" w:rsidP="004345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07B4" w:rsidRDefault="003907B4" w:rsidP="004345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07B4" w:rsidRPr="00C361BE" w:rsidRDefault="003907B4" w:rsidP="004345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459D" w:rsidRPr="00C361BE" w:rsidRDefault="0043459D" w:rsidP="004345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61B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Заключительная часть (рефлексивный этап)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1843"/>
        <w:gridCol w:w="2409"/>
        <w:gridCol w:w="2268"/>
        <w:gridCol w:w="2268"/>
      </w:tblGrid>
      <w:tr w:rsidR="0043459D" w:rsidRPr="00C361BE" w:rsidTr="0043459D">
        <w:trPr>
          <w:trHeight w:val="7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D" w:rsidRPr="00C361BE" w:rsidRDefault="004345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43459D" w:rsidRPr="00C361BE" w:rsidRDefault="004345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43459D" w:rsidRPr="00C361BE" w:rsidRDefault="004345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9D" w:rsidRPr="00C361BE" w:rsidRDefault="004345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D" w:rsidRPr="00C361BE" w:rsidRDefault="004345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43459D" w:rsidRPr="00C361BE" w:rsidRDefault="004345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D" w:rsidRPr="00C361BE" w:rsidRDefault="004345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43459D" w:rsidRPr="00C361BE" w:rsidRDefault="004345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D" w:rsidRPr="00C361BE" w:rsidRDefault="004345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  <w:p w:rsidR="0043459D" w:rsidRPr="00C361BE" w:rsidRDefault="004345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9D" w:rsidRPr="00C361BE" w:rsidRDefault="004345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43459D" w:rsidRPr="00C361BE" w:rsidTr="0043459D">
        <w:trPr>
          <w:trHeight w:val="2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9D" w:rsidRPr="00C361BE" w:rsidRDefault="004345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общения и взаимодействия ребёнка со взрослыми и сверстниками</w:t>
            </w:r>
          </w:p>
          <w:p w:rsidR="0043459D" w:rsidRPr="00C361BE" w:rsidRDefault="004345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Саморегуляция</w:t>
            </w:r>
            <w:proofErr w:type="spellEnd"/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собственных действий.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7B4" w:rsidRDefault="0043459D" w:rsidP="001138AD">
            <w:pPr>
              <w:pStyle w:val="c0"/>
              <w:spacing w:before="0" w:beforeAutospacing="0" w:after="0" w:afterAutospacing="0" w:line="252" w:lineRule="auto"/>
              <w:ind w:left="-110" w:right="-137"/>
              <w:rPr>
                <w:b/>
                <w:iCs/>
                <w:color w:val="000000"/>
              </w:rPr>
            </w:pPr>
            <w:r w:rsidRPr="00C361BE">
              <w:rPr>
                <w:b/>
                <w:iCs/>
                <w:color w:val="000000"/>
              </w:rPr>
              <w:t>В:</w:t>
            </w:r>
            <w:r w:rsidR="00D3420B" w:rsidRPr="00C361BE">
              <w:rPr>
                <w:b/>
                <w:iCs/>
                <w:color w:val="000000"/>
              </w:rPr>
              <w:t xml:space="preserve"> </w:t>
            </w:r>
            <w:r w:rsidR="003907B4">
              <w:rPr>
                <w:b/>
                <w:iCs/>
                <w:color w:val="000000"/>
              </w:rPr>
              <w:t>Ребята, к</w:t>
            </w:r>
            <w:r w:rsidR="003907B4" w:rsidRPr="003907B4">
              <w:rPr>
                <w:b/>
                <w:iCs/>
                <w:color w:val="000000"/>
              </w:rPr>
              <w:t xml:space="preserve"> кому ходили в гост</w:t>
            </w:r>
            <w:r w:rsidR="003907B4">
              <w:rPr>
                <w:b/>
                <w:iCs/>
                <w:color w:val="000000"/>
              </w:rPr>
              <w:t>и? На чём ездили? Чем помогли з</w:t>
            </w:r>
            <w:r w:rsidR="003907B4" w:rsidRPr="003907B4">
              <w:rPr>
                <w:b/>
                <w:iCs/>
                <w:color w:val="000000"/>
              </w:rPr>
              <w:t>айке?</w:t>
            </w:r>
          </w:p>
          <w:p w:rsidR="003907B4" w:rsidRPr="003907B4" w:rsidRDefault="003907B4" w:rsidP="001138AD">
            <w:pPr>
              <w:pStyle w:val="c0"/>
              <w:spacing w:before="0" w:beforeAutospacing="0" w:after="0" w:afterAutospacing="0" w:line="252" w:lineRule="auto"/>
              <w:ind w:left="-110" w:right="-137"/>
              <w:rPr>
                <w:iCs/>
                <w:color w:val="000000" w:themeColor="text1"/>
                <w:shd w:val="clear" w:color="auto" w:fill="FFFFFF"/>
                <w:lang w:eastAsia="en-US"/>
              </w:rPr>
            </w:pPr>
            <w:r w:rsidRPr="003907B4">
              <w:rPr>
                <w:iCs/>
                <w:color w:val="000000" w:themeColor="text1"/>
                <w:shd w:val="clear" w:color="auto" w:fill="FFFFFF"/>
                <w:lang w:eastAsia="en-US"/>
              </w:rPr>
              <w:t>Ответы детей.</w:t>
            </w:r>
          </w:p>
          <w:p w:rsidR="001138AD" w:rsidRDefault="003907B4" w:rsidP="001138AD">
            <w:pPr>
              <w:pStyle w:val="c0"/>
              <w:spacing w:before="0" w:beforeAutospacing="0" w:after="0" w:afterAutospacing="0" w:line="252" w:lineRule="auto"/>
              <w:ind w:left="-110" w:right="-137"/>
              <w:rPr>
                <w:b/>
                <w:iCs/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b/>
                <w:iCs/>
                <w:color w:val="000000" w:themeColor="text1"/>
                <w:shd w:val="clear" w:color="auto" w:fill="FFFFFF"/>
                <w:lang w:eastAsia="en-US"/>
              </w:rPr>
              <w:t xml:space="preserve">В: </w:t>
            </w:r>
            <w:r w:rsidR="00D3420B" w:rsidRPr="00C361BE">
              <w:rPr>
                <w:b/>
                <w:iCs/>
                <w:color w:val="000000" w:themeColor="text1"/>
                <w:shd w:val="clear" w:color="auto" w:fill="FFFFFF"/>
                <w:lang w:eastAsia="en-US"/>
              </w:rPr>
              <w:t xml:space="preserve">Вы </w:t>
            </w:r>
            <w:proofErr w:type="spellStart"/>
            <w:r w:rsidR="00D3420B" w:rsidRPr="00C361BE">
              <w:rPr>
                <w:b/>
                <w:iCs/>
                <w:color w:val="000000" w:themeColor="text1"/>
                <w:shd w:val="clear" w:color="auto" w:fill="FFFFFF"/>
                <w:lang w:eastAsia="en-US"/>
              </w:rPr>
              <w:t>умнички</w:t>
            </w:r>
            <w:proofErr w:type="spellEnd"/>
            <w:r w:rsidR="00D3420B" w:rsidRPr="00C361BE">
              <w:rPr>
                <w:b/>
                <w:iCs/>
                <w:color w:val="000000" w:themeColor="text1"/>
                <w:shd w:val="clear" w:color="auto" w:fill="FFFFFF"/>
                <w:lang w:eastAsia="en-US"/>
              </w:rPr>
              <w:t xml:space="preserve">! </w:t>
            </w:r>
          </w:p>
          <w:p w:rsidR="001138AD" w:rsidRPr="001138AD" w:rsidRDefault="001138AD" w:rsidP="001138AD">
            <w:pPr>
              <w:pStyle w:val="c0"/>
              <w:spacing w:before="0" w:beforeAutospacing="0" w:after="0" w:afterAutospacing="0" w:line="252" w:lineRule="auto"/>
              <w:ind w:left="-110" w:right="-137"/>
              <w:rPr>
                <w:b/>
                <w:iCs/>
                <w:color w:val="000000" w:themeColor="text1"/>
                <w:shd w:val="clear" w:color="auto" w:fill="FFFFFF"/>
                <w:lang w:eastAsia="en-US"/>
              </w:rPr>
            </w:pPr>
            <w:r w:rsidRPr="00BE0BAB">
              <w:rPr>
                <w:b/>
              </w:rPr>
              <w:t>В</w:t>
            </w:r>
            <w:r>
              <w:rPr>
                <w:b/>
              </w:rPr>
              <w:t xml:space="preserve">: </w:t>
            </w:r>
            <w:r w:rsidRPr="000A5492">
              <w:rPr>
                <w:b/>
              </w:rPr>
              <w:t>Дифференцированная оценка каждого ребёнка</w:t>
            </w:r>
          </w:p>
          <w:p w:rsidR="001138AD" w:rsidRPr="00CF506A" w:rsidRDefault="001138AD" w:rsidP="00CF506A">
            <w:pPr>
              <w:pStyle w:val="c0"/>
              <w:spacing w:before="0" w:beforeAutospacing="0" w:after="0" w:afterAutospacing="0" w:line="252" w:lineRule="auto"/>
              <w:ind w:left="-110" w:right="-137"/>
              <w:rPr>
                <w:b/>
                <w:iCs/>
                <w:color w:val="000000" w:themeColor="text1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9D" w:rsidRDefault="004345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  <w:r w:rsidR="00CF5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  <w:p w:rsidR="00CF506A" w:rsidRPr="00C361BE" w:rsidRDefault="00CF506A" w:rsidP="00CF50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</w:p>
          <w:p w:rsidR="00CF506A" w:rsidRPr="00C361BE" w:rsidRDefault="00CF50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43459D" w:rsidRPr="00C361BE" w:rsidRDefault="004345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 </w:t>
            </w:r>
            <w:r w:rsidR="00CF506A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</w:t>
            </w:r>
            <w:r w:rsidR="00CF5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  <w:p w:rsidR="0043459D" w:rsidRPr="00C361BE" w:rsidRDefault="00CF50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43459D"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>оммуникативная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9D" w:rsidRPr="00C361BE" w:rsidRDefault="004345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Специальное моделирование ситуации общения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8AD" w:rsidRDefault="004345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Речь детей, </w:t>
            </w:r>
          </w:p>
          <w:p w:rsidR="0043459D" w:rsidRPr="00C361BE" w:rsidRDefault="004345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>слово воспитателя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9D" w:rsidRPr="00C361BE" w:rsidRDefault="004345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Обеспечено общение и взаимодействие со взрослыми и сверстниками</w:t>
            </w:r>
          </w:p>
          <w:p w:rsidR="0043459D" w:rsidRPr="00C361BE" w:rsidRDefault="004345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1BE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Сформировано оценивание результатов своей деятельности</w:t>
            </w:r>
          </w:p>
        </w:tc>
      </w:tr>
    </w:tbl>
    <w:p w:rsidR="0043459D" w:rsidRPr="00C361BE" w:rsidRDefault="0043459D" w:rsidP="00434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59D" w:rsidRPr="00C361BE" w:rsidRDefault="0043459D" w:rsidP="0043459D">
      <w:pPr>
        <w:rPr>
          <w:rFonts w:ascii="Times New Roman" w:hAnsi="Times New Roman" w:cs="Times New Roman"/>
          <w:sz w:val="24"/>
          <w:szCs w:val="24"/>
        </w:rPr>
      </w:pPr>
    </w:p>
    <w:p w:rsidR="0043459D" w:rsidRPr="00C361BE" w:rsidRDefault="0043459D" w:rsidP="0043459D">
      <w:pPr>
        <w:rPr>
          <w:rFonts w:ascii="Times New Roman" w:hAnsi="Times New Roman" w:cs="Times New Roman"/>
          <w:sz w:val="24"/>
          <w:szCs w:val="24"/>
        </w:rPr>
      </w:pPr>
    </w:p>
    <w:p w:rsidR="00A36A9C" w:rsidRPr="00C361BE" w:rsidRDefault="00A36A9C">
      <w:pPr>
        <w:rPr>
          <w:rFonts w:ascii="Times New Roman" w:hAnsi="Times New Roman" w:cs="Times New Roman"/>
          <w:sz w:val="24"/>
          <w:szCs w:val="24"/>
        </w:rPr>
      </w:pPr>
    </w:p>
    <w:sectPr w:rsidR="00A36A9C" w:rsidRPr="00C361BE" w:rsidSect="004345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7C0"/>
    <w:rsid w:val="001138AD"/>
    <w:rsid w:val="002D2F0D"/>
    <w:rsid w:val="00390766"/>
    <w:rsid w:val="003907B4"/>
    <w:rsid w:val="003E232E"/>
    <w:rsid w:val="0043459D"/>
    <w:rsid w:val="004E17C0"/>
    <w:rsid w:val="00514EDF"/>
    <w:rsid w:val="006038F4"/>
    <w:rsid w:val="00763D7A"/>
    <w:rsid w:val="007F0C63"/>
    <w:rsid w:val="008B384C"/>
    <w:rsid w:val="009749AB"/>
    <w:rsid w:val="00A36A9C"/>
    <w:rsid w:val="00A67F6D"/>
    <w:rsid w:val="00B3595F"/>
    <w:rsid w:val="00B731AE"/>
    <w:rsid w:val="00C139FB"/>
    <w:rsid w:val="00C361BE"/>
    <w:rsid w:val="00CF506A"/>
    <w:rsid w:val="00D3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D3360-5B1E-4044-A7E4-30F16BB4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5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semiHidden/>
    <w:rsid w:val="0043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59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0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2023-05-22T05:15:00Z</dcterms:created>
  <dcterms:modified xsi:type="dcterms:W3CDTF">2024-01-28T10:45:00Z</dcterms:modified>
</cp:coreProperties>
</file>